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B2288">
      <w:pPr>
        <w:widowControl/>
        <w:rPr>
          <w:b/>
          <w:bCs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22"/>
          <w:lang w:bidi="ar"/>
        </w:rPr>
        <w:t>附件</w:t>
      </w:r>
      <w:r>
        <w:rPr>
          <w:rFonts w:ascii="Times New Roman" w:hAnsi="Times New Roman" w:eastAsia="仿宋_GB2312" w:cs="Times New Roman"/>
          <w:b/>
          <w:bCs/>
          <w:sz w:val="32"/>
          <w:szCs w:val="22"/>
          <w:lang w:bidi="ar"/>
        </w:rPr>
        <w:t>2</w:t>
      </w:r>
      <w:r>
        <w:rPr>
          <w:rFonts w:hint="eastAsia" w:ascii="Times New Roman" w:hAnsi="Times New Roman" w:eastAsia="仿宋_GB2312" w:cs="仿宋_GB2312"/>
          <w:b/>
          <w:bCs/>
          <w:sz w:val="32"/>
          <w:szCs w:val="22"/>
          <w:lang w:bidi="ar"/>
        </w:rPr>
        <w:t>：</w:t>
      </w:r>
    </w:p>
    <w:p w14:paraId="05F1A50A">
      <w:pPr>
        <w:widowControl/>
        <w:jc w:val="center"/>
        <w:rPr>
          <w:b/>
          <w:bCs/>
        </w:rPr>
      </w:pPr>
      <w:r>
        <w:rPr>
          <w:rFonts w:ascii="Times New Roman" w:hAnsi="Times New Roman" w:eastAsia="仿宋_GB2312" w:cs="Times New Roman"/>
          <w:b/>
          <w:bCs/>
          <w:sz w:val="32"/>
          <w:szCs w:val="22"/>
          <w:lang w:bidi="ar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  <w:lang w:bidi="ar"/>
        </w:rPr>
        <w:t>～</w:t>
      </w:r>
      <w:r>
        <w:rPr>
          <w:rFonts w:ascii="Times New Roman" w:hAnsi="Times New Roman" w:eastAsia="仿宋_GB2312" w:cs="Times New Roman"/>
          <w:b/>
          <w:bCs/>
          <w:sz w:val="32"/>
          <w:szCs w:val="22"/>
          <w:lang w:bidi="ar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b/>
          <w:bCs/>
          <w:sz w:val="32"/>
          <w:szCs w:val="22"/>
          <w:lang w:bidi="ar"/>
        </w:rPr>
        <w:t>年度四川省小麦品种试验参试品种及供种单位</w:t>
      </w:r>
    </w:p>
    <w:p w14:paraId="4AE0A505">
      <w:pPr>
        <w:widowControl/>
        <w:snapToGrid w:val="0"/>
        <w:spacing w:line="240" w:lineRule="atLeast"/>
        <w:rPr>
          <w:rFonts w:ascii="Times New Roman" w:hAnsi="Times New Roman" w:eastAsia="仿宋_GB2312" w:cs="仿宋_GB2312"/>
          <w:b/>
          <w:bCs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bidi="ar"/>
        </w:rPr>
        <w:t>表</w:t>
      </w:r>
      <w:r>
        <w:rPr>
          <w:rFonts w:ascii="Times New Roman" w:hAnsi="Times New Roman" w:eastAsia="仿宋_GB2312" w:cs="Times New Roman"/>
          <w:b/>
          <w:bCs/>
          <w:sz w:val="28"/>
          <w:szCs w:val="28"/>
          <w:lang w:bidi="ar"/>
        </w:rPr>
        <w:t>1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bidi="ar"/>
        </w:rPr>
        <w:t>：区域试验参试品种及供种单位</w:t>
      </w:r>
    </w:p>
    <w:tbl>
      <w:tblPr>
        <w:tblStyle w:val="5"/>
        <w:tblW w:w="13996" w:type="dxa"/>
        <w:jc w:val="center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578"/>
        <w:gridCol w:w="1440"/>
        <w:gridCol w:w="1740"/>
        <w:gridCol w:w="2880"/>
        <w:gridCol w:w="625"/>
        <w:gridCol w:w="2852"/>
        <w:gridCol w:w="2852"/>
        <w:gridCol w:w="1029"/>
      </w:tblGrid>
      <w:tr w14:paraId="0CA5D080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A1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  <w:t>供种序号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A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  <w:t>组别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D4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  <w:t>品种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24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  <w:t>亲本来源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1C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  <w:t>试验年份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2A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  <w:t>申请单位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76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  <w:t>选育（供种）单位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49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  <w:t>联系人</w:t>
            </w:r>
          </w:p>
        </w:tc>
      </w:tr>
      <w:tr w14:paraId="79F2B84A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C7EA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1FA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内麦2307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5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7400/WJM19-4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7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3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A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王相权</w:t>
            </w:r>
          </w:p>
        </w:tc>
      </w:tr>
      <w:tr w14:paraId="4107528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4F1C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C6C15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B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蜀麦2409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07间3401-05/川重组104  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E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4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0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E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康厚扬</w:t>
            </w:r>
          </w:p>
        </w:tc>
      </w:tr>
      <w:tr w14:paraId="4101B3B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70B7E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0CEEB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E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川辐29（优质）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A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蜀麦830/川辐8号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5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D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四川省农业科学院生物技术核技术研究所、四川农业大学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3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  云</w:t>
            </w:r>
          </w:p>
        </w:tc>
      </w:tr>
      <w:tr w14:paraId="63049289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6327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DB4EB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2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玉麦2号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川麦104/ SH1103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6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F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四川玉麦吨粮农业科技有限公司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C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四川玉麦吨粮农业科技有限公司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4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龙</w:t>
            </w:r>
          </w:p>
        </w:tc>
      </w:tr>
      <w:tr w14:paraId="4400CF0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682C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34961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3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中科麦279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0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中科麦1816/中科麦13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7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7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2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9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徐智斌</w:t>
            </w:r>
          </w:p>
        </w:tc>
      </w:tr>
      <w:tr w14:paraId="0657928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44A90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D678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9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蜀麦925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2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川麦104/N14-4337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B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5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0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2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建</w:t>
            </w:r>
          </w:p>
        </w:tc>
      </w:tr>
      <w:tr w14:paraId="1CE6DC59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8DA0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F16A0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4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西科麦2406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C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WJL13-1826-1830/西科麦4号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5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8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西南科技大学小麦研究所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6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西南科技大学小麦研究所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C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杨随庄</w:t>
            </w:r>
          </w:p>
        </w:tc>
      </w:tr>
      <w:tr w14:paraId="633A98A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015A7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B80E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D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绵麦856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4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13-1259/SH1103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7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D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8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欧俊梅</w:t>
            </w:r>
          </w:p>
        </w:tc>
      </w:tr>
      <w:tr w14:paraId="2D108EE2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FC73D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B62C6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9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西科麦528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4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SW20812/川麦23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9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B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西南科技大学小麦研究所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4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西南科技大学小麦研究所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F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杨随庄</w:t>
            </w:r>
          </w:p>
        </w:tc>
      </w:tr>
      <w:tr w14:paraId="0A05B866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6358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FD261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6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蜀麦2455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5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Y15-2881/13P2-6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6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A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9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颜泽洪</w:t>
            </w:r>
          </w:p>
        </w:tc>
      </w:tr>
      <w:tr w14:paraId="2AF0C7C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FC480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212C0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6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绵麦923（优质）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3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绵麦902/川农32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2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2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B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 勇</w:t>
            </w:r>
          </w:p>
        </w:tc>
      </w:tr>
      <w:tr w14:paraId="488CB80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CD74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C12FE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1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南麦409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3911-15/川麦104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7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2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南充市农业科学院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C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南充市农业科学院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王淑荣</w:t>
            </w:r>
          </w:p>
        </w:tc>
      </w:tr>
      <w:tr w14:paraId="062995A2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DB05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245AE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8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绵麦924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F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川14品6/J1698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1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E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6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4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 勇</w:t>
            </w:r>
          </w:p>
        </w:tc>
      </w:tr>
      <w:tr w14:paraId="2ECC06B1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E0FDE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36AFA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B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中科麦298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D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中科麦1816/川麦98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6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6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A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5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涛</w:t>
            </w:r>
          </w:p>
        </w:tc>
      </w:tr>
      <w:tr w14:paraId="2F572F9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9902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694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E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科成麦25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1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南麦987/绵2001-13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8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8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中科院成都生物研究所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9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A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邓光兵</w:t>
            </w:r>
          </w:p>
        </w:tc>
      </w:tr>
      <w:tr w14:paraId="053C5336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A587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01961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A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中江麦2号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D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xk0253-1/内麦11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A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4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黄光杰、黄劲松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F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黄光杰、黄劲松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黄光杰</w:t>
            </w:r>
          </w:p>
        </w:tc>
      </w:tr>
      <w:tr w14:paraId="6E7E57C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0E9E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928E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8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中农5055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C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MY1402/4161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F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四川成都中农大现代农业产业研究院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7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四川成都中农大现代农业产业研究院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李川</w:t>
            </w:r>
          </w:p>
        </w:tc>
      </w:tr>
      <w:tr w14:paraId="79D2176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B051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EA442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0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川农65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R521/川农19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2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8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四川农业大学农学院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四川农业大学农学院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B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任天恒、谭飞泉</w:t>
            </w:r>
          </w:p>
        </w:tc>
      </w:tr>
      <w:tr w14:paraId="6F9C5AE2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8F2A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1027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7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川农66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8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凡37123/20828-11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5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1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四川农业大学农学院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0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四川农业大学农学院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3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谭飞泉</w:t>
            </w:r>
          </w:p>
        </w:tc>
      </w:tr>
      <w:tr w14:paraId="3506FCE0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788F6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E1EC2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E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蜀麦2518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9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蜀麦1622/17N1074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A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0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7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甯顺腙</w:t>
            </w:r>
          </w:p>
        </w:tc>
      </w:tr>
      <w:tr w14:paraId="7A3C5141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FFF01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6BD34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蜀麦2548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5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Style w:val="33"/>
                <w:rFonts w:hint="default" w:ascii="Times New Roman" w:hAnsi="Times New Roman" w:cs="Times New Roman" w:eastAsiaTheme="minorEastAsia"/>
                <w:lang w:val="en-US" w:eastAsia="zh-CN" w:bidi="ar"/>
              </w:rPr>
              <w:t>Syn-SAU-84/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川辐</w:t>
            </w:r>
            <w:r>
              <w:rPr>
                <w:rStyle w:val="34"/>
                <w:rFonts w:hint="default" w:ascii="Times New Roman" w:hAnsi="Times New Roman" w:cs="Times New Roman" w:eastAsiaTheme="minorEastAsia"/>
                <w:lang w:val="en-US" w:eastAsia="zh-CN" w:bidi="ar"/>
              </w:rPr>
              <w:t>12//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中科麦</w:t>
            </w:r>
            <w:r>
              <w:rPr>
                <w:rStyle w:val="34"/>
                <w:rFonts w:hint="default" w:ascii="Times New Roman" w:hAnsi="Times New Roman" w:cs="Times New Roman" w:eastAsiaTheme="minorEastAsia"/>
                <w:lang w:val="en-US" w:eastAsia="zh-CN" w:bidi="ar"/>
              </w:rPr>
              <w:t>90///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</w:t>
            </w:r>
            <w:r>
              <w:rPr>
                <w:rStyle w:val="34"/>
                <w:rFonts w:hint="default" w:ascii="Times New Roman" w:hAnsi="Times New Roman" w:cs="Times New Roman" w:eastAsiaTheme="minorEastAsia"/>
                <w:lang w:val="en-US" w:eastAsia="zh-CN" w:bidi="ar"/>
              </w:rPr>
              <w:t>1546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B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2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E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郝明</w:t>
            </w:r>
          </w:p>
        </w:tc>
      </w:tr>
      <w:tr w14:paraId="361F6BE0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6312E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9BA9B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8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蜀麦2571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B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16P427/川农27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5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7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D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B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代寿芬</w:t>
            </w:r>
          </w:p>
        </w:tc>
      </w:tr>
      <w:tr w14:paraId="232DAFC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A312F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DDCD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E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蜀麦2516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蜀麦1644/3642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E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F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0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A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</w:t>
            </w:r>
          </w:p>
        </w:tc>
      </w:tr>
      <w:tr w14:paraId="47AB661A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DFD74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048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7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蜀麦2526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3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绵麦827/蜀麦1675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4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8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8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A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颜泽洪</w:t>
            </w:r>
          </w:p>
        </w:tc>
      </w:tr>
      <w:tr w14:paraId="7DB8BB7A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8CDA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69A8B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3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蜀麦2517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2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蜀麦1622/蜀麦580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0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0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F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0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康厚扬</w:t>
            </w:r>
          </w:p>
        </w:tc>
      </w:tr>
      <w:tr w14:paraId="603C1940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D2637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FDF3A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13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蜀麦2504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5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Style w:val="33"/>
                <w:rFonts w:hint="default" w:ascii="Times New Roman" w:hAnsi="Times New Roman" w:cs="Times New Roman" w:eastAsiaTheme="minorEastAsia"/>
                <w:lang w:val="en-US" w:eastAsia="zh-CN" w:bidi="ar"/>
              </w:rPr>
              <w:t>Syn-TAM-3/13B8//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绵麦</w:t>
            </w:r>
            <w:r>
              <w:rPr>
                <w:rStyle w:val="34"/>
                <w:rFonts w:hint="default" w:ascii="Times New Roman" w:hAnsi="Times New Roman" w:cs="Times New Roman" w:eastAsiaTheme="minorEastAsia"/>
                <w:lang w:val="en-US" w:eastAsia="zh-CN" w:bidi="ar"/>
              </w:rPr>
              <w:t>826///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</w:t>
            </w:r>
            <w:r>
              <w:rPr>
                <w:rStyle w:val="34"/>
                <w:rFonts w:hint="default" w:ascii="Times New Roman" w:hAnsi="Times New Roman" w:cs="Times New Roman" w:eastAsiaTheme="minorEastAsia"/>
                <w:lang w:val="en-US" w:eastAsia="zh-CN" w:bidi="ar"/>
              </w:rPr>
              <w:t>830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5C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E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5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张连全</w:t>
            </w:r>
          </w:p>
        </w:tc>
      </w:tr>
      <w:tr w14:paraId="22F7C5E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183D6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BB5E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E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蜀麦2512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蜀麦1831/蜀麦830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C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4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2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B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江千涛</w:t>
            </w:r>
          </w:p>
        </w:tc>
      </w:tr>
      <w:tr w14:paraId="12383C6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0ED5E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E194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0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川沃2501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A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川麦104/N14-433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8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四川台沃种业有限责任公司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F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四川台沃种业有限责任公司、四川农业大学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3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余泓洁</w:t>
            </w:r>
          </w:p>
        </w:tc>
      </w:tr>
      <w:tr w14:paraId="1FB80DA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F471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4F4B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D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蜀达麦25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2012A42/07G173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4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达州市农业科学研究院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5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达州市农业科学研究院、四川农业大学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9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</w:t>
            </w:r>
          </w:p>
        </w:tc>
      </w:tr>
      <w:tr w14:paraId="63EE0FC9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16037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50AED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1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广麦1号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8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嘉隆麦809/蜀麦830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8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广元市农业科学研究院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广元市农业科学研究院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广元市昭化区种植业生产服务中心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B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刘文军</w:t>
            </w:r>
          </w:p>
        </w:tc>
      </w:tr>
      <w:tr w14:paraId="75DD233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07F0A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6877C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8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广昭麦2号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7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WJL13-1826/蜀麦133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9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0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广元市昭化区种植业生产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C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广元市昭化区种植业生产服务中心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4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范家友</w:t>
            </w:r>
          </w:p>
        </w:tc>
      </w:tr>
      <w:tr w14:paraId="424FF4D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E1C5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807C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A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国豪麦25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A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中科糯麦</w:t>
            </w:r>
            <w:r>
              <w:rPr>
                <w:rStyle w:val="34"/>
                <w:rFonts w:hint="default" w:ascii="Times New Roman" w:hAnsi="Times New Roman" w:cs="Times New Roman" w:eastAsiaTheme="minorEastAsia"/>
                <w:lang w:val="en-US" w:eastAsia="zh-CN" w:bidi="ar"/>
              </w:rPr>
              <w:t>208/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绵麦</w:t>
            </w:r>
            <w:r>
              <w:rPr>
                <w:rStyle w:val="34"/>
                <w:rFonts w:hint="default" w:ascii="Times New Roman" w:hAnsi="Times New Roman" w:cs="Times New Roman" w:eastAsiaTheme="minorEastAsia"/>
                <w:lang w:val="en-US" w:eastAsia="zh-CN" w:bidi="ar"/>
              </w:rPr>
              <w:t>367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8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4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四川国豪种业股份有限公司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D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四川国豪种业股份有限公司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5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卢庭启</w:t>
            </w:r>
          </w:p>
        </w:tc>
      </w:tr>
      <w:tr w14:paraId="5B25393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1944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176E0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A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绵麦306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1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QC1-1-N8/绵麦907//绵麦902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D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A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1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何员江</w:t>
            </w:r>
          </w:p>
        </w:tc>
      </w:tr>
      <w:tr w14:paraId="7004BB4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1605B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A4752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E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绵麦929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绵矮麦5805/BW767-16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C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5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6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杜小英</w:t>
            </w:r>
          </w:p>
        </w:tc>
      </w:tr>
      <w:tr w14:paraId="187475E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23811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D958F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绵麦930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C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MY13-04/(6133-1/贵协3号//10-232)F4//4161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0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E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B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袁国强</w:t>
            </w:r>
          </w:p>
        </w:tc>
      </w:tr>
      <w:tr w14:paraId="2E23B0A4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B90E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EF64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6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绵麦858（优质）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C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绵麦835/16-3151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5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B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9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2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欧俊梅</w:t>
            </w:r>
          </w:p>
        </w:tc>
      </w:tr>
      <w:tr w14:paraId="75FD7971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42E5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F115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8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绵麦251（优质）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00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016-673×016-2119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8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A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4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A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陶军</w:t>
            </w:r>
          </w:p>
        </w:tc>
      </w:tr>
      <w:tr w14:paraId="6A6F47B6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8CC34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EACF2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AD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绵麦252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B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014-1056×014-2584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D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9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6B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FE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陶军</w:t>
            </w:r>
          </w:p>
        </w:tc>
      </w:tr>
      <w:tr w14:paraId="3E2E2A3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EF466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2BA62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5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冠科麦2号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5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1041×4113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4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2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四川南充冠麦农业有限公司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E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四川南充冠麦农业有限公司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2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蒲雪梅</w:t>
            </w:r>
          </w:p>
        </w:tc>
      </w:tr>
      <w:tr w14:paraId="3201135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6071A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B2DBD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6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Style w:val="33"/>
                <w:rFonts w:hint="default" w:ascii="Times New Roman" w:hAnsi="Times New Roman" w:cs="Times New Roman" w:eastAsiaTheme="minorEastAsia"/>
                <w:lang w:val="en-US" w:eastAsia="zh-CN" w:bidi="ar"/>
              </w:rPr>
              <w:t>南麦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N886/</w:t>
            </w:r>
            <w:r>
              <w:rPr>
                <w:rStyle w:val="33"/>
                <w:rFonts w:hint="default" w:ascii="Times New Roman" w:hAnsi="Times New Roman" w:cs="Times New Roman" w:eastAsiaTheme="minorEastAsia"/>
                <w:lang w:val="en-US" w:eastAsia="zh-CN" w:bidi="ar"/>
              </w:rPr>
              <w:t>川麦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6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E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南充市农业科学院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9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南充市农业科学院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3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Style w:val="33"/>
                <w:rFonts w:hint="default" w:ascii="Times New Roman" w:hAnsi="Times New Roman" w:cs="Times New Roman" w:eastAsiaTheme="minorEastAsia"/>
                <w:lang w:val="en-US" w:eastAsia="zh-CN" w:bidi="ar"/>
              </w:rPr>
              <w:t>蒋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Style w:val="33"/>
                <w:rFonts w:hint="default" w:ascii="Times New Roman" w:hAnsi="Times New Roman" w:cs="Times New Roman" w:eastAsiaTheme="minorEastAsia"/>
                <w:lang w:val="en-US" w:eastAsia="zh-CN" w:bidi="ar"/>
              </w:rPr>
              <w:t>进</w:t>
            </w:r>
          </w:p>
        </w:tc>
      </w:tr>
      <w:tr w14:paraId="2CDCD32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0A156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A562E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8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南麦510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3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绵麦312/南麦991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6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0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南充市农业科学院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1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南充市农业科学院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5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费德友</w:t>
            </w:r>
          </w:p>
        </w:tc>
      </w:tr>
      <w:tr w14:paraId="18746E5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7D74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F9AA5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西科麦2416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A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WJL13-1826-1830（蜀麦830）/西科麦4号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D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西南科技大学小麦研究所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西南科技大学小麦研究所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D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黄可兵</w:t>
            </w:r>
          </w:p>
        </w:tc>
      </w:tr>
      <w:tr w14:paraId="21C9A44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9715E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F0FB7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西科麦2509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6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15-64430/13F8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B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F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西南科技大学小麦研究所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F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西南科技大学小麦研究所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E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黄可兵</w:t>
            </w:r>
          </w:p>
        </w:tc>
      </w:tr>
      <w:tr w14:paraId="2EDEA62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131F5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653E0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C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西科麦2503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F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陇春28/川辐9号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0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8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西南科技大学小麦研究所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西南科技大学小麦研究所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1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黄可兵</w:t>
            </w:r>
          </w:p>
        </w:tc>
      </w:tr>
      <w:tr w14:paraId="562D6BC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92BEB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929D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3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品麦118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Style w:val="34"/>
                <w:rFonts w:hint="default" w:ascii="Times New Roman" w:hAnsi="Times New Roman" w:cs="Times New Roman" w:eastAsiaTheme="minorEastAsia"/>
                <w:lang w:val="en-US" w:eastAsia="zh-CN" w:bidi="ar"/>
              </w:rPr>
              <w:t>川辐22/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</w:t>
            </w:r>
            <w:r>
              <w:rPr>
                <w:rStyle w:val="34"/>
                <w:rFonts w:hint="default" w:ascii="Times New Roman" w:hAnsi="Times New Roman" w:cs="Times New Roman" w:eastAsiaTheme="minorEastAsia"/>
                <w:lang w:val="en-US" w:eastAsia="zh-CN" w:bidi="ar"/>
              </w:rPr>
              <w:t>104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B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3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四川兴品农业科技有限公司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2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四川省农业科学院生物技术核技术研究所、四川兴品农业科技有限公司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6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范洪维</w:t>
            </w:r>
          </w:p>
        </w:tc>
      </w:tr>
      <w:tr w14:paraId="63800C10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BF1E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C117F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德阳麦1号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7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xk0253-1/R324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4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D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中江县黄光杰、黄劲松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F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中江县黄光杰、黄劲松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E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黄光杰</w:t>
            </w:r>
          </w:p>
        </w:tc>
      </w:tr>
      <w:tr w14:paraId="21113639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BA03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7F7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C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玉脉53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5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31805/玉脉1号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1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9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四川胜龙天象科技有限公司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1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四川胜龙天象科技有限公司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8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秦光河</w:t>
            </w:r>
          </w:p>
        </w:tc>
      </w:tr>
      <w:tr w14:paraId="3C0256F4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DCB5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4E7D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科成麦27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6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CD07J126 / 绵05-164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D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D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中科院成都生物研究所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B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F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邓光兵</w:t>
            </w:r>
          </w:p>
        </w:tc>
      </w:tr>
      <w:tr w14:paraId="2BFADE00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EA62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2C5D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7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科成麦28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9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川麦42 / CD011J33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B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0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中科院成都生物研究所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9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C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邓光兵</w:t>
            </w:r>
          </w:p>
        </w:tc>
      </w:tr>
      <w:tr w14:paraId="72E60BA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35F1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4054B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B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中科麦530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E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中科麦1845/中科麦13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F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C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5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涛</w:t>
            </w:r>
          </w:p>
        </w:tc>
      </w:tr>
      <w:tr w14:paraId="7371AE6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9653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D230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5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中科麦327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C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Style w:val="33"/>
                <w:rFonts w:hint="default" w:ascii="Times New Roman" w:hAnsi="Times New Roman" w:cs="Times New Roman" w:eastAsiaTheme="minorEastAsia"/>
                <w:lang w:val="en-US" w:eastAsia="zh-CN" w:bidi="ar"/>
              </w:rPr>
              <w:t>中科麦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143/</w:t>
            </w:r>
            <w:r>
              <w:rPr>
                <w:rStyle w:val="33"/>
                <w:rFonts w:hint="default" w:ascii="Times New Roman" w:hAnsi="Times New Roman" w:cs="Times New Roman" w:eastAsiaTheme="minorEastAsia"/>
                <w:lang w:val="en-US" w:eastAsia="zh-CN" w:bidi="ar"/>
              </w:rPr>
              <w:t>绵麦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6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1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5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徐智斌</w:t>
            </w:r>
          </w:p>
        </w:tc>
      </w:tr>
      <w:tr w14:paraId="66E8C43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DD3A7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DAD45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D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川育83（优质）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0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川育43/川育G1102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9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9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吴瑜</w:t>
            </w:r>
          </w:p>
        </w:tc>
      </w:tr>
      <w:tr w14:paraId="2FC84141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C2490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34CBA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33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川麦938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F8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川麦104/Yr15大穗//川麦93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9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D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E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3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杨武云</w:t>
            </w:r>
          </w:p>
        </w:tc>
      </w:tr>
      <w:tr w14:paraId="0F1C79F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C37AD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0B241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3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川麦939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2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川麦104/PL8677//川麦93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2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2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5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杨武云</w:t>
            </w:r>
          </w:p>
        </w:tc>
      </w:tr>
      <w:tr w14:paraId="5BDB8DA9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FB50C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16FAB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35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川麦940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10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川麦104/PL9027//川麦93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C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2E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4F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7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</w:tr>
      <w:tr w14:paraId="29B43CE2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540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6693C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FD84D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9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川麦643（优质）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C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NMAS01/川麦62//川麦98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1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F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D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6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邓清燕</w:t>
            </w:r>
          </w:p>
        </w:tc>
      </w:tr>
      <w:tr w14:paraId="39EC3D5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065E6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DA14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8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川麦642（优质）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D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13-2668/XK442-1//川麦82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9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4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E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3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蒲宗君</w:t>
            </w:r>
          </w:p>
        </w:tc>
      </w:tr>
      <w:tr w14:paraId="34F0F2A9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A0AE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16416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9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川麦640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E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川麦605/西科麦487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A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E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蒲宗君</w:t>
            </w:r>
          </w:p>
        </w:tc>
      </w:tr>
      <w:tr w14:paraId="0F26717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106B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4963D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4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Style w:val="33"/>
                <w:rFonts w:hint="default" w:ascii="Times New Roman" w:hAnsi="Times New Roman" w:cs="Times New Roman" w:eastAsiaTheme="minorEastAsia"/>
                <w:lang w:val="en-US" w:eastAsia="zh-CN" w:bidi="ar"/>
              </w:rPr>
              <w:t>川麦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A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Style w:val="33"/>
                <w:rFonts w:hint="default" w:ascii="Times New Roman" w:hAnsi="Times New Roman" w:cs="Times New Roman" w:eastAsiaTheme="minorEastAsia"/>
                <w:lang w:val="en-US" w:eastAsia="zh-CN" w:bidi="ar"/>
              </w:rPr>
              <w:t>蜀麦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1675/</w:t>
            </w:r>
            <w:r>
              <w:rPr>
                <w:rStyle w:val="33"/>
                <w:rFonts w:hint="default" w:ascii="Times New Roman" w:hAnsi="Times New Roman" w:cs="Times New Roman" w:eastAsiaTheme="minorEastAsia"/>
                <w:lang w:val="en-US" w:eastAsia="zh-CN" w:bidi="ar"/>
              </w:rPr>
              <w:t>川麦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D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B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D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伍玲</w:t>
            </w:r>
          </w:p>
        </w:tc>
      </w:tr>
      <w:tr w14:paraId="22B24AA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CC34B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CE9E4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5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Style w:val="33"/>
                <w:rFonts w:hint="default" w:ascii="Times New Roman" w:hAnsi="Times New Roman" w:cs="Times New Roman" w:eastAsiaTheme="minorEastAsia"/>
                <w:lang w:val="en-US" w:eastAsia="zh-CN" w:bidi="ar"/>
              </w:rPr>
              <w:t>川麦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4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Style w:val="33"/>
                <w:rFonts w:hint="default" w:ascii="Times New Roman" w:hAnsi="Times New Roman" w:cs="Times New Roman" w:eastAsiaTheme="minorEastAsia"/>
                <w:lang w:val="en-US" w:eastAsia="zh-CN" w:bidi="ar"/>
              </w:rPr>
              <w:t>川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17018/</w:t>
            </w:r>
            <w:r>
              <w:rPr>
                <w:rStyle w:val="33"/>
                <w:rFonts w:hint="default" w:ascii="Times New Roman" w:hAnsi="Times New Roman" w:cs="Times New Roman" w:eastAsiaTheme="minorEastAsia"/>
                <w:lang w:val="en-US" w:eastAsia="zh-CN" w:bidi="ar"/>
              </w:rPr>
              <w:t>川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F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1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8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8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李式昭</w:t>
            </w:r>
          </w:p>
        </w:tc>
      </w:tr>
      <w:tr w14:paraId="785E0FBA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991A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95482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B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川麦826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B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Style w:val="34"/>
                <w:rFonts w:hint="default" w:ascii="Times New Roman" w:hAnsi="Times New Roman" w:cs="Times New Roman" w:eastAsiaTheme="minorEastAsia"/>
                <w:lang w:val="en-US" w:eastAsia="zh-CN" w:bidi="ar"/>
              </w:rPr>
              <w:t>NIL7/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</w:t>
            </w:r>
            <w:r>
              <w:rPr>
                <w:rStyle w:val="34"/>
                <w:rFonts w:hint="default" w:ascii="Times New Roman" w:hAnsi="Times New Roman" w:cs="Times New Roman" w:eastAsiaTheme="minorEastAsia"/>
                <w:lang w:val="en-US" w:eastAsia="zh-CN" w:bidi="ar"/>
              </w:rPr>
              <w:t>55//SW116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4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E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2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杨恩年</w:t>
            </w:r>
          </w:p>
        </w:tc>
      </w:tr>
      <w:tr w14:paraId="53091B2A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E39BF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A32DF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E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川麦828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7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NIL7/</w:t>
            </w:r>
            <w:r>
              <w:rPr>
                <w:rStyle w:val="33"/>
                <w:rFonts w:hint="default" w:ascii="Times New Roman" w:hAnsi="Times New Roman" w:cs="Times New Roman" w:eastAsiaTheme="minorEastAsia"/>
                <w:lang w:val="en-US" w:eastAsia="zh-CN" w:bidi="ar"/>
              </w:rPr>
              <w:t>川麦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45//2*</w:t>
            </w:r>
            <w:r>
              <w:rPr>
                <w:rStyle w:val="33"/>
                <w:rFonts w:hint="default" w:ascii="Times New Roman" w:hAnsi="Times New Roman" w:cs="Times New Roman" w:eastAsiaTheme="minorEastAsia"/>
                <w:lang w:val="en-US" w:eastAsia="zh-CN" w:bidi="ar"/>
              </w:rPr>
              <w:t>川麦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6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1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5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杨漫宇</w:t>
            </w:r>
          </w:p>
        </w:tc>
      </w:tr>
      <w:tr w14:paraId="6565E2C4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ECD5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1614C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E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川辐33（优质）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85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蜀麦830/川辐8号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3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65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0A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6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蒋云</w:t>
            </w:r>
          </w:p>
        </w:tc>
      </w:tr>
      <w:tr w14:paraId="066069D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96A7F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75631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内麦2414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B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中科麦J152/WJL18-4851-4855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B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B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E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王相权</w:t>
            </w:r>
          </w:p>
        </w:tc>
      </w:tr>
      <w:tr w14:paraId="74E24C6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99E45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A13F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区试1-5组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内麦2301（优质）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2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太谷核（Tai）/内麦101//内麦919///普冰3505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D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3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F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6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关淑仙</w:t>
            </w:r>
          </w:p>
        </w:tc>
      </w:tr>
      <w:tr w14:paraId="1DEC36B0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AFDA4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142C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区试6组（彩色糯小麦）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B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川麦641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3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绵紫麦1号/S777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E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4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5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罗江陶</w:t>
            </w:r>
          </w:p>
        </w:tc>
      </w:tr>
      <w:tr w14:paraId="73C56C5F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ACA71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515FB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区试6组（彩色糯小麦）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9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南紫麦489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C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品6/永川黑麦//内麦101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C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9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南充市农业科学院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5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南充市农业科学院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4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费德友</w:t>
            </w:r>
          </w:p>
        </w:tc>
      </w:tr>
      <w:tr w14:paraId="3ECA387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B7A4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F3370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区试6组（彩色糯小麦）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5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蜀糯麦2586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1165/20828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B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2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0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7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</w:tr>
      <w:tr w14:paraId="3718B09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4B87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B6DF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区试6组（彩色糯小麦）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5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蜀紫麦2588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0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紫粒矮败/P14-2//PB220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B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4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2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2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蒲至恩</w:t>
            </w:r>
          </w:p>
        </w:tc>
      </w:tr>
      <w:tr w14:paraId="27E01B3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C5C7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23CFB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区试6组（彩色糯小麦）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A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绵糯麦860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9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13-539/13-585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8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F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2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7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郑首航</w:t>
            </w:r>
          </w:p>
        </w:tc>
      </w:tr>
      <w:tr w14:paraId="0901310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0C55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EF1C4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区试6组（彩色糯小麦）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D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中科糯麦80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B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中科紫糯麦168/R64002//蜀麦1743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C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D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B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0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涛</w:t>
            </w:r>
          </w:p>
        </w:tc>
      </w:tr>
      <w:tr w14:paraId="03A2757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23D26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0945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区试6组（彩色糯小麦）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8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中科糯麦125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E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中科糯麦258/</w:t>
            </w:r>
            <w:r>
              <w:rPr>
                <w:rStyle w:val="35"/>
                <w:rFonts w:hint="default" w:ascii="Times New Roman" w:hAnsi="Times New Roman" w:cs="Times New Roman" w:eastAsiaTheme="minorEastAsia"/>
                <w:lang w:val="en-US" w:eastAsia="zh-CN" w:bidi="ar"/>
              </w:rPr>
              <w:t>绵糯麦</w:t>
            </w:r>
            <w:r>
              <w:rPr>
                <w:rStyle w:val="36"/>
                <w:rFonts w:hint="default" w:ascii="Times New Roman" w:hAnsi="Times New Roman" w:cs="Times New Roman" w:eastAsiaTheme="minorEastAsia"/>
                <w:lang w:val="en-US" w:eastAsia="zh-CN" w:bidi="ar"/>
              </w:rPr>
              <w:t>3</w:t>
            </w:r>
            <w:r>
              <w:rPr>
                <w:rStyle w:val="35"/>
                <w:rFonts w:hint="default" w:ascii="Times New Roman" w:hAnsi="Times New Roman" w:cs="Times New Roman" w:eastAsiaTheme="minorEastAsia"/>
                <w:lang w:val="en-US" w:eastAsia="zh-CN" w:bidi="ar"/>
              </w:rPr>
              <w:t>号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1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4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5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徐智斌</w:t>
            </w:r>
          </w:p>
        </w:tc>
      </w:tr>
      <w:tr w14:paraId="4B848BD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7646E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ABBF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区试7组（酿酒小麦）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D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川麦714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3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良星99/B2183//16间460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3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A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E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7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蒲宗君</w:t>
            </w:r>
          </w:p>
        </w:tc>
      </w:tr>
      <w:tr w14:paraId="013F9FE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3FF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31162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区试7组（酿酒小麦）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E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绵麦931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中科糯麦18/绵麦905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3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3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3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A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任勇</w:t>
            </w:r>
          </w:p>
        </w:tc>
      </w:tr>
      <w:tr w14:paraId="216EF374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63C7C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B132D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区试7组（酿酒小麦）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B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绵麦927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E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（M103/N08-51//08Z8)中/（10Z39/内8029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0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C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任勇</w:t>
            </w:r>
          </w:p>
        </w:tc>
      </w:tr>
      <w:tr w14:paraId="7842E64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E6C6D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26FC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区试7组（酿酒小麦）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7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玉脉17号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0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中植3586/长武//川育925矮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四川胜龙天象科技有限公司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A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四川胜龙天象科技有限公司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E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秦光河</w:t>
            </w:r>
          </w:p>
        </w:tc>
      </w:tr>
      <w:tr w14:paraId="0DC78F6A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95DC1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E89DB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区试7组（酿酒小麦）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B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中科麦503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4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科成麦4号//中科麦138/R18-5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B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1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F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6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涛</w:t>
            </w:r>
          </w:p>
        </w:tc>
      </w:tr>
      <w:tr w14:paraId="283E962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599B2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60BE2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区试7组（酿酒小麦）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2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中科麦339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5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中科麦143/宏宇麦3号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7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8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B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6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徐智斌</w:t>
            </w:r>
          </w:p>
        </w:tc>
      </w:tr>
      <w:tr w14:paraId="0F713F72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3C472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3EE35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区试7组（酿酒小麦）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6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川育82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D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川麦42/川育G1102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0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1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0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李韵芳</w:t>
            </w:r>
          </w:p>
        </w:tc>
      </w:tr>
      <w:tr w14:paraId="7518FD7A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BA2D4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24B27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区试7组（酿酒小麦）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9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川麦718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B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17-3367-80/KG247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E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7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5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7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邓清燕</w:t>
            </w:r>
          </w:p>
        </w:tc>
      </w:tr>
      <w:tr w14:paraId="6625E74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1259C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CA7EA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区试7组（酿酒小麦）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2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川麦717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0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16品3-22/中科麦18//国豪麦3号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5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8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5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罗江陶</w:t>
            </w:r>
          </w:p>
        </w:tc>
      </w:tr>
      <w:tr w14:paraId="27D9145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7253A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BFB0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区试7组（酿酒小麦）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9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川麦716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2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蜀麦830/川麦1389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E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D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6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2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蒲宗君</w:t>
            </w:r>
          </w:p>
        </w:tc>
      </w:tr>
      <w:tr w14:paraId="696CBE8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DC2E4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A7FA4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区试7组（酿酒小麦）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F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川麦2436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E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川16315/川辐9号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D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3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8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李式昭</w:t>
            </w:r>
          </w:p>
        </w:tc>
      </w:tr>
      <w:tr w14:paraId="5C53B74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5DB92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52F0E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区试7组（酿酒小麦）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A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川麦829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D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NIL7/川麦55//2*川麦104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A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1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F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E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杨漫宇</w:t>
            </w:r>
          </w:p>
        </w:tc>
      </w:tr>
      <w:tr w14:paraId="1189EA74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BEA22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4FB8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区试7组（酿酒小麦）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D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川麦719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B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NMAS031/川麦98//蜀麦133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D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5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9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F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郑建敏</w:t>
            </w:r>
          </w:p>
        </w:tc>
      </w:tr>
      <w:tr w14:paraId="1EF61856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43045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9711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区试7组（酿酒小麦）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C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川农67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E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川麦62/川农27//20828-11/13-3Y-2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7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3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四川农业大学农学院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D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四川农业大学农学院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8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唐宗祥</w:t>
            </w:r>
          </w:p>
        </w:tc>
      </w:tr>
      <w:tr w14:paraId="499E23C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C0D5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8B2EC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区试8组（早熟小麦）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川文2501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9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20828/蜀麦482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B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7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3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3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刘家君</w:t>
            </w:r>
          </w:p>
        </w:tc>
      </w:tr>
      <w:tr w14:paraId="12C2FAD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480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F60CF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1D07E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区试8组（早熟小麦）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8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玉脉51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A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南04-59/玉脉434-1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B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四川胜龙天象科技有限公司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0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四川胜龙天象科技有限公司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F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秦光河</w:t>
            </w:r>
          </w:p>
        </w:tc>
      </w:tr>
      <w:tr w14:paraId="3DB69C6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E7BD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12670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区试8组（早熟小麦）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C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中科麦371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C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中科麦99/15WJ-1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0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6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涛</w:t>
            </w:r>
          </w:p>
        </w:tc>
      </w:tr>
      <w:tr w14:paraId="728FA10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AFEB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9E65A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区试8组（早熟小麦）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6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川麦649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川麦601/蜀麦969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E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E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E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3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罗江陶</w:t>
            </w:r>
          </w:p>
        </w:tc>
      </w:tr>
      <w:tr w14:paraId="7E61437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480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212D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9D172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区试8组（早熟小麦）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4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川麦648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2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川育29/川麦98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0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3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9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蒲宗君</w:t>
            </w:r>
          </w:p>
        </w:tc>
      </w:tr>
      <w:tr w14:paraId="5F11A42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480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4CA7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78F64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区试8组（早熟小麦）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川麦2360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2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川17041/川麦1546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9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5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李式昭</w:t>
            </w:r>
          </w:p>
        </w:tc>
      </w:tr>
      <w:tr w14:paraId="6D38F55B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37DC1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C2C2E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区试8组（早熟小麦）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7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川麦832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E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川麦98/CH16373//川麦98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D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B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E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E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姚方杰</w:t>
            </w:r>
          </w:p>
        </w:tc>
      </w:tr>
      <w:tr w14:paraId="27F23429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trHeight w:val="28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99FBA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87F4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区试8组（早熟小麦）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9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川麦650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B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川麦605/西科麦11号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9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2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0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7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郑建敏</w:t>
            </w:r>
          </w:p>
        </w:tc>
      </w:tr>
      <w:tr w14:paraId="37DF75B9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cantSplit/>
          <w:jc w:val="center"/>
        </w:trPr>
        <w:tc>
          <w:tcPr>
            <w:tcW w:w="57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5135EE4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32C4EC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5D7358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C2D8B4F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A462B91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10239A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D6AD605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6A15E8C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</w:tbl>
    <w:p w14:paraId="3515C8A6">
      <w:pPr>
        <w:widowControl/>
        <w:snapToGrid w:val="0"/>
        <w:spacing w:line="240" w:lineRule="atLeast"/>
        <w:rPr>
          <w:rFonts w:ascii="Times New Roman" w:hAnsi="Times New Roman" w:eastAsia="仿宋_GB2312" w:cs="仿宋_GB2312"/>
          <w:b/>
          <w:bCs/>
          <w:sz w:val="28"/>
          <w:szCs w:val="2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08E6927">
      <w:pPr>
        <w:widowControl/>
        <w:snapToGrid w:val="0"/>
        <w:spacing w:line="240" w:lineRule="atLeast"/>
        <w:rPr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bidi="ar"/>
        </w:rPr>
        <w:t>表2：生产试验参试品种及供种单位</w:t>
      </w:r>
    </w:p>
    <w:tbl>
      <w:tblPr>
        <w:tblStyle w:val="5"/>
        <w:tblW w:w="14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07"/>
        <w:gridCol w:w="1663"/>
        <w:gridCol w:w="1773"/>
        <w:gridCol w:w="2669"/>
        <w:gridCol w:w="653"/>
        <w:gridCol w:w="2847"/>
        <w:gridCol w:w="2861"/>
        <w:gridCol w:w="981"/>
      </w:tblGrid>
      <w:tr w14:paraId="585B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607" w:type="dxa"/>
            <w:shd w:val="clear" w:color="auto" w:fill="auto"/>
            <w:noWrap/>
            <w:vAlign w:val="center"/>
          </w:tcPr>
          <w:p w14:paraId="157B5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2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8"/>
              </w:rPr>
              <w:t>供种序号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7E40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2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8"/>
              </w:rPr>
              <w:t>组别</w:t>
            </w:r>
          </w:p>
        </w:tc>
        <w:tc>
          <w:tcPr>
            <w:tcW w:w="1773" w:type="dxa"/>
            <w:shd w:val="clear" w:color="auto" w:fill="auto"/>
            <w:noWrap/>
            <w:vAlign w:val="center"/>
          </w:tcPr>
          <w:p w14:paraId="41A0A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2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8"/>
              </w:rPr>
              <w:t>品种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4C25A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2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8"/>
              </w:rPr>
              <w:t>亲本来源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14:paraId="5B981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2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8"/>
              </w:rPr>
              <w:t>试验年份</w:t>
            </w:r>
          </w:p>
        </w:tc>
        <w:tc>
          <w:tcPr>
            <w:tcW w:w="2847" w:type="dxa"/>
            <w:shd w:val="clear" w:color="auto" w:fill="auto"/>
            <w:noWrap/>
            <w:vAlign w:val="center"/>
          </w:tcPr>
          <w:p w14:paraId="73D3E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2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8"/>
              </w:rPr>
              <w:t>申请单位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2580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2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8"/>
              </w:rPr>
              <w:t>选育（供种）单位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6E0A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2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8"/>
              </w:rPr>
              <w:t>联系人</w:t>
            </w:r>
          </w:p>
        </w:tc>
      </w:tr>
      <w:tr w14:paraId="6638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55F43CF7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5D3C35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生试1组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7F9EB3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南麦315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49C1C4E5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川13189//7301/玉脉1号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9AB614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2EBFC3B3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南充市农业科学院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DC37AE1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南充市农业科学院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F4DBCD7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费德友</w:t>
            </w:r>
          </w:p>
        </w:tc>
      </w:tr>
      <w:tr w14:paraId="5717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65C54AA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F28B4C1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生试1组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7AB3665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中科麦296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1E5271D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科成麦4号/中科麦13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BE64B4D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2CE3AF07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中国科学院成都生物研究所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5BE622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中国科学院成都生物研究所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3C85E5D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周  强</w:t>
            </w:r>
          </w:p>
        </w:tc>
      </w:tr>
      <w:tr w14:paraId="6D6D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A270952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69D47BC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生试1组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AD5D2E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川麦632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0809FA4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12YT15/20828-1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1D385BC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3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2ABE2E2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四川省农业科学院作物研究所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CFD522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四川省农业科学院作物研究所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D44A3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蒲宗君</w:t>
            </w:r>
          </w:p>
        </w:tc>
      </w:tr>
    </w:tbl>
    <w:p w14:paraId="2E3FB2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jdjMTczYWYwNGIyNzc4NWE4Njk3ZTdhYmE5MmIifQ=="/>
  </w:docVars>
  <w:rsids>
    <w:rsidRoot w:val="1CB503DF"/>
    <w:rsid w:val="00137735"/>
    <w:rsid w:val="00243AE0"/>
    <w:rsid w:val="00422747"/>
    <w:rsid w:val="0067308F"/>
    <w:rsid w:val="0081175D"/>
    <w:rsid w:val="00D45D3E"/>
    <w:rsid w:val="00EA1CE0"/>
    <w:rsid w:val="1CB503DF"/>
    <w:rsid w:val="26D9E358"/>
    <w:rsid w:val="77FEE4C5"/>
    <w:rsid w:val="B7EFC31C"/>
    <w:rsid w:val="CF7F12CA"/>
    <w:rsid w:val="DDDFF747"/>
    <w:rsid w:val="F7FEB324"/>
    <w:rsid w:val="FA97A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2">
    <w:name w:val="font52299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3">
    <w:name w:val="font62299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font72299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5">
    <w:name w:val="font82299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62299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17">
    <w:name w:val="xl6722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等线" w:hAnsi="等线" w:eastAsia="等线" w:cs="宋体"/>
      <w:b/>
      <w:bCs/>
      <w:kern w:val="0"/>
      <w:sz w:val="22"/>
      <w:szCs w:val="22"/>
    </w:rPr>
  </w:style>
  <w:style w:type="paragraph" w:customStyle="1" w:styleId="18">
    <w:name w:val="xl6822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等线" w:hAnsi="等线" w:eastAsia="等线" w:cs="宋体"/>
      <w:b/>
      <w:bCs/>
      <w:kern w:val="0"/>
      <w:sz w:val="22"/>
      <w:szCs w:val="22"/>
    </w:rPr>
  </w:style>
  <w:style w:type="paragraph" w:customStyle="1" w:styleId="19">
    <w:name w:val="xl6922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022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12299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">
    <w:name w:val="xl722299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23">
    <w:name w:val="xl7322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422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522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622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722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822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9">
    <w:name w:val="xl7922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8022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1">
    <w:name w:val="xl8122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222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33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6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6">
    <w:name w:val="font7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1396</Words>
  <Characters>7959</Characters>
  <Lines>66</Lines>
  <Paragraphs>18</Paragraphs>
  <TotalTime>20</TotalTime>
  <ScaleCrop>false</ScaleCrop>
  <LinksUpToDate>false</LinksUpToDate>
  <CharactersWithSpaces>9337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2024-09-25T08:26:00Z</dcterms:created>
  <dc:creator>E tea henry</dc:creator>
  <cp:lastModifiedBy>木木</cp:lastModifiedBy>
  <dcterms:modified xsi:type="dcterms:W3CDTF">2025-09-28T16:18:28Z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4D42415079CD8616641ED568091A2058_43</vt:lpwstr>
  </property>
</Properties>
</file>